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2B" w:rsidRPr="001C4B62" w:rsidRDefault="00EF4BBF" w:rsidP="001C4B62">
      <w:pPr>
        <w:wordWrap w:val="0"/>
        <w:rPr>
          <w:rFonts w:ascii="ＭＳ 明朝"/>
        </w:rPr>
      </w:pPr>
      <w:bookmarkStart w:id="0" w:name="_GoBack"/>
      <w:bookmarkEnd w:id="0"/>
      <w:r w:rsidRPr="001C4B62">
        <w:rPr>
          <w:rFonts w:ascii="ＭＳ 明朝" w:hAnsi="ＭＳ 明朝" w:hint="eastAsia"/>
        </w:rPr>
        <w:t>様式第２号（第</w:t>
      </w:r>
      <w:r w:rsidR="00B541E5">
        <w:rPr>
          <w:rFonts w:ascii="ＭＳ 明朝" w:hAnsi="ＭＳ 明朝" w:hint="eastAsia"/>
        </w:rPr>
        <w:t>６</w:t>
      </w:r>
      <w:r w:rsidRPr="001C4B62">
        <w:rPr>
          <w:rFonts w:ascii="ＭＳ 明朝" w:hAnsi="ＭＳ 明朝" w:hint="eastAsia"/>
        </w:rPr>
        <w:t>条関係）</w:t>
      </w:r>
    </w:p>
    <w:p w:rsidR="00EF4BBF" w:rsidRDefault="00EF4BBF"/>
    <w:p w:rsidR="00EF4BBF" w:rsidRDefault="002A4842" w:rsidP="009F106A">
      <w:pPr>
        <w:jc w:val="center"/>
      </w:pPr>
      <w:r>
        <w:rPr>
          <w:rFonts w:hint="eastAsia"/>
        </w:rPr>
        <w:t>活動</w:t>
      </w:r>
      <w:r w:rsidR="00EF4BBF">
        <w:rPr>
          <w:rFonts w:hint="eastAsia"/>
        </w:rPr>
        <w:t>計画書</w:t>
      </w:r>
    </w:p>
    <w:p w:rsidR="00D16D63" w:rsidRDefault="00D16D63" w:rsidP="00D16D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048"/>
      </w:tblGrid>
      <w:tr w:rsidR="00E425A7" w:rsidRPr="004842BF" w:rsidTr="00E425A7">
        <w:trPr>
          <w:trHeight w:val="390"/>
        </w:trPr>
        <w:tc>
          <w:tcPr>
            <w:tcW w:w="1220" w:type="dxa"/>
            <w:vMerge w:val="restart"/>
            <w:vAlign w:val="center"/>
          </w:tcPr>
          <w:p w:rsidR="00E425A7" w:rsidRPr="004842BF" w:rsidRDefault="00E425A7" w:rsidP="00034E3C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  <w:r w:rsidRPr="004842BF">
              <w:rPr>
                <w:rFonts w:ascii="ＭＳ 明朝" w:eastAsiaTheme="minorEastAsia" w:hAnsi="ＭＳ 明朝" w:hint="eastAsia"/>
                <w:kern w:val="0"/>
                <w:szCs w:val="21"/>
              </w:rPr>
              <w:t>活動目標</w:t>
            </w:r>
          </w:p>
        </w:tc>
        <w:tc>
          <w:tcPr>
            <w:tcW w:w="7250" w:type="dxa"/>
            <w:tcBorders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390"/>
        </w:trPr>
        <w:tc>
          <w:tcPr>
            <w:tcW w:w="1220" w:type="dxa"/>
            <w:vMerge/>
            <w:vAlign w:val="center"/>
          </w:tcPr>
          <w:p w:rsidR="00E425A7" w:rsidRPr="004842BF" w:rsidRDefault="00E425A7" w:rsidP="00034E3C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390"/>
        </w:trPr>
        <w:tc>
          <w:tcPr>
            <w:tcW w:w="1220" w:type="dxa"/>
            <w:vMerge/>
            <w:vAlign w:val="center"/>
          </w:tcPr>
          <w:p w:rsidR="00E425A7" w:rsidRPr="004842BF" w:rsidRDefault="00E425A7" w:rsidP="00034E3C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390"/>
        </w:trPr>
        <w:tc>
          <w:tcPr>
            <w:tcW w:w="1220" w:type="dxa"/>
            <w:vMerge/>
            <w:vAlign w:val="center"/>
          </w:tcPr>
          <w:p w:rsidR="00E425A7" w:rsidRPr="004842BF" w:rsidRDefault="00E425A7" w:rsidP="00034E3C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390"/>
        </w:trPr>
        <w:tc>
          <w:tcPr>
            <w:tcW w:w="1220" w:type="dxa"/>
            <w:vMerge/>
            <w:vAlign w:val="center"/>
          </w:tcPr>
          <w:p w:rsidR="00E425A7" w:rsidRPr="004842BF" w:rsidRDefault="00E425A7" w:rsidP="00034E3C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345"/>
        </w:trPr>
        <w:tc>
          <w:tcPr>
            <w:tcW w:w="1220" w:type="dxa"/>
            <w:vMerge/>
            <w:vAlign w:val="center"/>
          </w:tcPr>
          <w:p w:rsidR="00E425A7" w:rsidRPr="004842BF" w:rsidRDefault="00E425A7" w:rsidP="00E425A7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 w:val="18"/>
                <w:szCs w:val="18"/>
              </w:rPr>
            </w:pPr>
          </w:p>
        </w:tc>
      </w:tr>
      <w:tr w:rsidR="00E425A7" w:rsidRPr="004842BF" w:rsidTr="00E425A7">
        <w:trPr>
          <w:trHeight w:val="413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1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7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0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01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34"/>
        </w:trPr>
        <w:tc>
          <w:tcPr>
            <w:tcW w:w="1220" w:type="dxa"/>
            <w:vMerge w:val="restart"/>
            <w:vAlign w:val="center"/>
          </w:tcPr>
          <w:p w:rsidR="00E425A7" w:rsidRPr="004842BF" w:rsidRDefault="00E425A7" w:rsidP="00E425A7">
            <w:pPr>
              <w:jc w:val="center"/>
              <w:rPr>
                <w:rFonts w:ascii="ＭＳ 明朝" w:eastAsiaTheme="minorEastAsia" w:hAnsi="ＭＳ 明朝"/>
                <w:kern w:val="0"/>
                <w:szCs w:val="21"/>
              </w:rPr>
            </w:pPr>
            <w:r w:rsidRPr="004842BF">
              <w:rPr>
                <w:rFonts w:ascii="ＭＳ 明朝" w:eastAsiaTheme="minorEastAsia" w:hAnsi="ＭＳ 明朝" w:hint="eastAsia"/>
                <w:kern w:val="0"/>
                <w:szCs w:val="21"/>
              </w:rPr>
              <w:t>活動計画</w:t>
            </w:r>
          </w:p>
        </w:tc>
        <w:tc>
          <w:tcPr>
            <w:tcW w:w="7250" w:type="dxa"/>
            <w:tcBorders>
              <w:bottom w:val="dotted" w:sz="4" w:space="0" w:color="auto"/>
            </w:tcBorders>
          </w:tcPr>
          <w:p w:rsidR="00E425A7" w:rsidRPr="004842BF" w:rsidRDefault="00E425A7" w:rsidP="003B2AA5">
            <w:pPr>
              <w:rPr>
                <w:rFonts w:ascii="ＭＳ 明朝" w:eastAsiaTheme="minorEastAsia" w:hAnsi="ＭＳ 明朝"/>
                <w:kern w:val="0"/>
                <w:sz w:val="18"/>
                <w:szCs w:val="18"/>
              </w:rPr>
            </w:pPr>
            <w:r w:rsidRPr="004842BF">
              <w:rPr>
                <w:rFonts w:ascii="ＭＳ 明朝" w:eastAsiaTheme="minorEastAsia" w:hAnsi="ＭＳ 明朝" w:hint="eastAsia"/>
                <w:kern w:val="0"/>
                <w:sz w:val="18"/>
                <w:szCs w:val="18"/>
              </w:rPr>
              <w:t>◎活動目標に対する活動計画をできるだけ詳細に記載してください。</w:t>
            </w:r>
          </w:p>
        </w:tc>
      </w:tr>
      <w:tr w:rsidR="00E425A7" w:rsidRPr="004842BF" w:rsidTr="00E425A7">
        <w:trPr>
          <w:trHeight w:val="39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19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  <w:tr w:rsidR="00E425A7" w:rsidRPr="004842BF" w:rsidTr="00E425A7">
        <w:trPr>
          <w:trHeight w:val="443"/>
        </w:trPr>
        <w:tc>
          <w:tcPr>
            <w:tcW w:w="1220" w:type="dxa"/>
            <w:vMerge/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  <w:tc>
          <w:tcPr>
            <w:tcW w:w="7250" w:type="dxa"/>
            <w:tcBorders>
              <w:top w:val="dotted" w:sz="4" w:space="0" w:color="auto"/>
            </w:tcBorders>
          </w:tcPr>
          <w:p w:rsidR="00E425A7" w:rsidRPr="004842BF" w:rsidRDefault="00E425A7" w:rsidP="00034E3C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</w:p>
        </w:tc>
      </w:tr>
    </w:tbl>
    <w:p w:rsidR="00D16D63" w:rsidRPr="00D16D63" w:rsidRDefault="00D16D63" w:rsidP="00D16D63"/>
    <w:sectPr w:rsidR="00D16D63" w:rsidRPr="00D16D63" w:rsidSect="00D16D63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21" w:rsidRDefault="008C1E21" w:rsidP="00A26803">
      <w:r>
        <w:separator/>
      </w:r>
    </w:p>
  </w:endnote>
  <w:endnote w:type="continuationSeparator" w:id="0">
    <w:p w:rsidR="008C1E21" w:rsidRDefault="008C1E21" w:rsidP="00A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21" w:rsidRDefault="008C1E21" w:rsidP="00A26803">
      <w:r>
        <w:separator/>
      </w:r>
    </w:p>
  </w:footnote>
  <w:footnote w:type="continuationSeparator" w:id="0">
    <w:p w:rsidR="008C1E21" w:rsidRDefault="008C1E21" w:rsidP="00A2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F"/>
    <w:rsid w:val="00034165"/>
    <w:rsid w:val="00034E3C"/>
    <w:rsid w:val="000C1227"/>
    <w:rsid w:val="00155E56"/>
    <w:rsid w:val="001C4B62"/>
    <w:rsid w:val="00235C2C"/>
    <w:rsid w:val="00252ADE"/>
    <w:rsid w:val="002A4842"/>
    <w:rsid w:val="003B2AA5"/>
    <w:rsid w:val="004842BF"/>
    <w:rsid w:val="00755840"/>
    <w:rsid w:val="00782216"/>
    <w:rsid w:val="008C1E21"/>
    <w:rsid w:val="008D11DE"/>
    <w:rsid w:val="009C020E"/>
    <w:rsid w:val="009F106A"/>
    <w:rsid w:val="00A26803"/>
    <w:rsid w:val="00A64D2B"/>
    <w:rsid w:val="00B541E5"/>
    <w:rsid w:val="00BA0E0C"/>
    <w:rsid w:val="00CD1AAE"/>
    <w:rsid w:val="00D16D63"/>
    <w:rsid w:val="00E0224D"/>
    <w:rsid w:val="00E3526F"/>
    <w:rsid w:val="00E425A7"/>
    <w:rsid w:val="00E73407"/>
    <w:rsid w:val="00E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930758-7F86-475C-824E-DA180A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26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68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6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68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s_sports16</dc:creator>
  <cp:keywords/>
  <dc:description/>
  <cp:lastModifiedBy>s_sports16</cp:lastModifiedBy>
  <cp:revision>2</cp:revision>
  <dcterms:created xsi:type="dcterms:W3CDTF">2024-03-29T07:29:00Z</dcterms:created>
  <dcterms:modified xsi:type="dcterms:W3CDTF">2024-03-29T07:29:00Z</dcterms:modified>
</cp:coreProperties>
</file>